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579" w14:textId="77777777" w:rsidR="008750C0" w:rsidRDefault="008C7F6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73C4257A" w14:textId="77777777" w:rsidR="008750C0" w:rsidRDefault="008C7F6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E PROPOSTA DE PLANO DE TRABALHO</w:t>
      </w:r>
    </w:p>
    <w:p w14:paraId="73C4257B" w14:textId="77777777" w:rsidR="008750C0" w:rsidRDefault="008C7F6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14:paraId="73C4257C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     Nome do(a) agente cultural:________________________________________</w:t>
      </w:r>
    </w:p>
    <w:p w14:paraId="73C4257D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OBS: Os dados gerais do agente cultural (RG, CPF, endereço,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>) serão extraídos do perfil no Mapa Cultural.</w:t>
      </w:r>
    </w:p>
    <w:p w14:paraId="73C4257E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 Em qual tipo de inscrição o(a) agente cultural se enquadra?</w:t>
      </w:r>
    </w:p>
    <w:p w14:paraId="73C4257F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física</w:t>
      </w:r>
    </w:p>
    <w:p w14:paraId="73C42580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Microempreendedor Individual (MEI)</w:t>
      </w:r>
    </w:p>
    <w:p w14:paraId="73C42581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Coletivo/Grupo sem CNPJ representado por pessoa física.</w:t>
      </w:r>
    </w:p>
    <w:p w14:paraId="73C42582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sem fins lucrativos</w:t>
      </w:r>
    </w:p>
    <w:p w14:paraId="73C42583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 xml:space="preserve">) pessoa Jurídica com fins lucrativos </w:t>
      </w:r>
    </w:p>
    <w:p w14:paraId="73C42584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Linguagem e Categoria da inscrição: ___________________________________.</w:t>
      </w:r>
    </w:p>
    <w:p w14:paraId="73C42585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O agente cultural vai concorrer às cotas étnico-raciais?</w:t>
      </w:r>
    </w:p>
    <w:p w14:paraId="73C42586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Sim               (    ) Não</w:t>
      </w:r>
    </w:p>
    <w:p w14:paraId="73C42587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4.1. Se sim, quais? </w:t>
      </w:r>
    </w:p>
    <w:p w14:paraId="73C4258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Pessoas negras (pretas e pardas)</w:t>
      </w:r>
    </w:p>
    <w:p w14:paraId="73C42589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Pessoas indígenas</w:t>
      </w:r>
    </w:p>
    <w:p w14:paraId="73C4258A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OBS: Anexar Declaração étnico-racial, conforme modelo do Edital.</w:t>
      </w:r>
    </w:p>
    <w:p w14:paraId="73C4258B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Título do Projeto:</w:t>
      </w:r>
    </w:p>
    <w:p w14:paraId="73C4258C" w14:textId="77777777" w:rsidR="008750C0" w:rsidRDefault="008750C0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3C4258D" w14:textId="77777777" w:rsidR="008750C0" w:rsidRDefault="008C7F6A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DE PLANO DE TRABALHO</w:t>
      </w:r>
    </w:p>
    <w:p w14:paraId="73C4258E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Descrição do projeto</w:t>
      </w:r>
    </w:p>
    <w:p w14:paraId="73C4258F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73C42590" w14:textId="77777777" w:rsidR="008750C0" w:rsidRDefault="008750C0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591" w14:textId="77777777" w:rsidR="008750C0" w:rsidRDefault="008750C0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592" w14:textId="77777777" w:rsidR="008750C0" w:rsidRDefault="008750C0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593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Objetivos do projeto</w:t>
      </w:r>
    </w:p>
    <w:p w14:paraId="73C42594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 w14:paraId="73C42595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 Geral </w:t>
      </w:r>
      <w:proofErr w:type="gramStart"/>
      <w:r>
        <w:rPr>
          <w:rFonts w:ascii="Calibri" w:eastAsia="Calibri" w:hAnsi="Calibri" w:cs="Calibri"/>
          <w:sz w:val="24"/>
          <w:szCs w:val="24"/>
        </w:rPr>
        <w:t>1:...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73C42596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1:...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73C42597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2:...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73C4259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3:...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73C42599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</w:t>
      </w:r>
    </w:p>
    <w:p w14:paraId="73C4259A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 Metas</w:t>
      </w:r>
    </w:p>
    <w:p w14:paraId="73C4259B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 w14:paraId="73C4259C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Meta 1: ...</w:t>
      </w:r>
    </w:p>
    <w:p w14:paraId="73C4259D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Meta 2: ...</w:t>
      </w:r>
    </w:p>
    <w:p w14:paraId="73C4259E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Meta 3: ...</w:t>
      </w:r>
    </w:p>
    <w:p w14:paraId="73C4259F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(Podem ser acrescentadas mais metas)</w:t>
      </w:r>
    </w:p>
    <w:p w14:paraId="73C425A0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Perfil do público a ser atingido pelo projeto</w:t>
      </w:r>
    </w:p>
    <w:p w14:paraId="73C425A1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73C425A2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Medidas de acessibilidade empregadas no projeto</w:t>
      </w:r>
    </w:p>
    <w:p w14:paraId="73C425A3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Calibri" w:eastAsia="Calibri" w:hAnsi="Calibri" w:cs="Calibri"/>
          <w:sz w:val="24"/>
          <w:szCs w:val="24"/>
        </w:rPr>
        <w:t>PCD´s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tais como, intérprete de libras, audiodescrição, entre outras medidas de acessibilidade a pessoas com deficiência, idosos e mobilidade reduzida) </w:t>
      </w:r>
    </w:p>
    <w:p w14:paraId="73C425A4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arquitetônica: </w:t>
      </w:r>
    </w:p>
    <w:p w14:paraId="73C425A5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rotas acessíveis, com espaço de manobra para cadeira de rodas; </w:t>
      </w:r>
    </w:p>
    <w:p w14:paraId="73C425A6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piso tátil; </w:t>
      </w:r>
    </w:p>
    <w:p w14:paraId="73C425A7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rampas; </w:t>
      </w:r>
    </w:p>
    <w:p w14:paraId="73C425A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elevadores adequados para pessoas com deficiência; </w:t>
      </w:r>
    </w:p>
    <w:p w14:paraId="73C425A9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corrimãos e guarda-corpos; </w:t>
      </w:r>
    </w:p>
    <w:p w14:paraId="73C425AA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banheiros femininos e masculinos adaptados para pessoas com deficiência; </w:t>
      </w:r>
    </w:p>
    <w:p w14:paraId="73C425AB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vagas de estacionamento para pessoas com deficiência; </w:t>
      </w:r>
    </w:p>
    <w:p w14:paraId="73C425AC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assentos para pessoas obesas; </w:t>
      </w:r>
    </w:p>
    <w:p w14:paraId="73C425AD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iluminação adequada; </w:t>
      </w:r>
    </w:p>
    <w:p w14:paraId="73C425AE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Outra ___________________</w:t>
      </w:r>
    </w:p>
    <w:p w14:paraId="73C425AF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comunicacional:  </w:t>
      </w:r>
    </w:p>
    <w:p w14:paraId="73C425B0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Língua Brasileira de Sinais - Libras; </w:t>
      </w:r>
    </w:p>
    <w:p w14:paraId="73C425B1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 sistema Braille; </w:t>
      </w:r>
    </w:p>
    <w:p w14:paraId="73C425B2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 sistema de sinalização ou comunicação tátil; </w:t>
      </w:r>
    </w:p>
    <w:p w14:paraId="73C425B3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audiodescrição; </w:t>
      </w:r>
    </w:p>
    <w:p w14:paraId="73C425B4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 legendas;  </w:t>
      </w:r>
    </w:p>
    <w:p w14:paraId="73C425B5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linguagem simples; </w:t>
      </w:r>
    </w:p>
    <w:p w14:paraId="73C425B6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textos adaptados para leitores de tela; e </w:t>
      </w:r>
    </w:p>
    <w:p w14:paraId="73C425B7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Outra ______________________________</w:t>
      </w:r>
    </w:p>
    <w:p w14:paraId="73C425B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atitudinal:  </w:t>
      </w:r>
    </w:p>
    <w:p w14:paraId="73C425B9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capacitação de equipes atuantes nos projetos culturais; </w:t>
      </w:r>
    </w:p>
    <w:p w14:paraId="73C425BA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contratação de profissionais com deficiência e profissionais especializados em acessibilidade cultural; </w:t>
      </w:r>
    </w:p>
    <w:p w14:paraId="73C425BB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formação e sensibilização de agentes culturais, público e todos os envolvidos na cadeia produtiva cultural; e </w:t>
      </w:r>
    </w:p>
    <w:p w14:paraId="73C425BC" w14:textId="02647DB0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Calibri" w:eastAsia="Calibri" w:hAnsi="Calibri" w:cs="Calibri"/>
          <w:sz w:val="24"/>
          <w:szCs w:val="24"/>
        </w:rPr>
        <w:t>capacitistas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3C425BD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 w14:paraId="73C425BE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6. Local onde o projeto será executado</w:t>
      </w:r>
    </w:p>
    <w:p w14:paraId="73C425BF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14:paraId="73C425C0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Previsão do período de execução do projeto</w:t>
      </w:r>
    </w:p>
    <w:p w14:paraId="73C425C1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início:</w:t>
      </w:r>
    </w:p>
    <w:p w14:paraId="73C425C2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final:</w:t>
      </w:r>
    </w:p>
    <w:p w14:paraId="73C425C3" w14:textId="77777777" w:rsidR="008750C0" w:rsidRDefault="008750C0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73C425C4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8. Equipe </w:t>
      </w:r>
    </w:p>
    <w:p w14:paraId="73C425C5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quais são os profissionais que atuarão no projeto, conforme quadro a seguir:</w:t>
      </w:r>
    </w:p>
    <w:tbl>
      <w:tblPr>
        <w:tblStyle w:val="a2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8750C0" w14:paraId="73C425D6" w14:textId="77777777">
        <w:trPr>
          <w:trHeight w:val="1680"/>
        </w:trPr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425C6" w14:textId="77777777" w:rsidR="008750C0" w:rsidRDefault="008750C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3"/>
              <w:tblW w:w="8483" w:type="dxa"/>
              <w:tblInd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88"/>
              <w:gridCol w:w="992"/>
              <w:gridCol w:w="851"/>
              <w:gridCol w:w="1370"/>
              <w:gridCol w:w="1323"/>
              <w:gridCol w:w="1559"/>
            </w:tblGrid>
            <w:tr w:rsidR="008750C0" w14:paraId="73C425CD" w14:textId="77777777" w:rsidTr="000D1A0C">
              <w:trPr>
                <w:trHeight w:val="1080"/>
              </w:trPr>
              <w:tc>
                <w:tcPr>
                  <w:tcW w:w="23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7" w14:textId="77777777" w:rsidR="008750C0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8" w14:textId="77777777" w:rsidR="008750C0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666DB" w14:textId="77777777" w:rsidR="000D1A0C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CPF/</w:t>
                  </w:r>
                </w:p>
                <w:p w14:paraId="73C425C9" w14:textId="7C93955F" w:rsidR="008750C0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CNPJ</w:t>
                  </w:r>
                </w:p>
              </w:tc>
              <w:tc>
                <w:tcPr>
                  <w:tcW w:w="13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A" w14:textId="77777777" w:rsidR="008750C0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32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B" w14:textId="316E9317" w:rsidR="008750C0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Pessoa </w:t>
                  </w:r>
                  <w:r w:rsidR="000D1A0C">
                    <w:rPr>
                      <w:rFonts w:ascii="Calibri" w:eastAsia="Calibri" w:hAnsi="Calibri" w:cs="Calibri"/>
                      <w:sz w:val="24"/>
                      <w:szCs w:val="24"/>
                    </w:rPr>
                    <w:t>indígena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55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C" w14:textId="77777777" w:rsidR="008750C0" w:rsidRDefault="008C7F6A" w:rsidP="000D1A0C">
                  <w:pPr>
                    <w:spacing w:before="120" w:after="120"/>
                    <w:ind w:left="120" w:right="1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8750C0" w14:paraId="73C425D4" w14:textId="77777777" w:rsidTr="000D1A0C">
              <w:trPr>
                <w:trHeight w:val="540"/>
              </w:trPr>
              <w:tc>
                <w:tcPr>
                  <w:tcW w:w="23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E" w14:textId="77777777" w:rsidR="008750C0" w:rsidRDefault="008750C0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CF" w14:textId="77777777" w:rsidR="008750C0" w:rsidRDefault="008750C0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D0" w14:textId="77777777" w:rsidR="008750C0" w:rsidRDefault="008750C0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D1" w14:textId="77777777" w:rsidR="008750C0" w:rsidRDefault="008C7F6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2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D2" w14:textId="77777777" w:rsidR="008750C0" w:rsidRDefault="008C7F6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55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25D3" w14:textId="77777777" w:rsidR="008750C0" w:rsidRDefault="008C7F6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14:paraId="73C425D5" w14:textId="77777777" w:rsidR="008750C0" w:rsidRDefault="008750C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C425D7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Cronograma de Execução</w:t>
      </w:r>
    </w:p>
    <w:p w14:paraId="73C425D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os passos a serem seguidos para execução do projeto.</w:t>
      </w:r>
    </w:p>
    <w:tbl>
      <w:tblPr>
        <w:tblStyle w:val="a4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904"/>
        <w:gridCol w:w="1341"/>
        <w:gridCol w:w="1925"/>
        <w:gridCol w:w="1298"/>
        <w:gridCol w:w="1035"/>
      </w:tblGrid>
      <w:tr w:rsidR="008750C0" w14:paraId="73C425DE" w14:textId="77777777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D9" w14:textId="77777777" w:rsidR="008750C0" w:rsidRDefault="008C7F6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DA" w14:textId="77777777" w:rsidR="008750C0" w:rsidRDefault="008C7F6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Etapa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DB" w14:textId="77777777" w:rsidR="008750C0" w:rsidRDefault="008C7F6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DC" w14:textId="77777777" w:rsidR="008750C0" w:rsidRDefault="008C7F6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Início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DD" w14:textId="77777777" w:rsidR="008750C0" w:rsidRDefault="008C7F6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Fim</w:t>
            </w:r>
          </w:p>
        </w:tc>
      </w:tr>
      <w:tr w:rsidR="008750C0" w14:paraId="73C425E4" w14:textId="77777777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DF" w14:textId="77777777" w:rsidR="008750C0" w:rsidRDefault="008750C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E0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E1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E2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5E3" w14:textId="77777777" w:rsidR="008750C0" w:rsidRDefault="008C7F6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14:paraId="73C425E5" w14:textId="77777777" w:rsidR="008750C0" w:rsidRDefault="008750C0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5E6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Estratégia de divulgação</w:t>
      </w:r>
    </w:p>
    <w:p w14:paraId="73C425E7" w14:textId="57545026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Apresente os meios que serão utilizados para divulgar o projeto. ex.: impulsionamento em redes sociais. </w:t>
      </w:r>
    </w:p>
    <w:p w14:paraId="73C425E8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Contrapartida</w:t>
      </w:r>
    </w:p>
    <w:p w14:paraId="73C425E9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 campo, descreva a contrapartida a ser realizada;</w:t>
      </w:r>
    </w:p>
    <w:p w14:paraId="73C425EA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O Projeto possui recursos financeiros de outras fontes? Se sim, quais?</w:t>
      </w:r>
    </w:p>
    <w:p w14:paraId="73C425EB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C425EC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Não, o projeto não possui outras fontes de recursos financeiros</w:t>
      </w:r>
    </w:p>
    <w:p w14:paraId="73C425EE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Apoio financeiro municipal</w:t>
      </w:r>
    </w:p>
    <w:p w14:paraId="73C425EF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Apoio financeiro estadual</w:t>
      </w:r>
    </w:p>
    <w:p w14:paraId="73C425F0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Recursos de Lei de Incentivo Municipal</w:t>
      </w:r>
    </w:p>
    <w:p w14:paraId="73C425F1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Recursos de Lei de Incentivo Estadual</w:t>
      </w:r>
    </w:p>
    <w:p w14:paraId="73C425F2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Recursos de Lei de Incentivo Federal</w:t>
      </w:r>
    </w:p>
    <w:p w14:paraId="73C425F3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Patrocínio privado direto</w:t>
      </w:r>
    </w:p>
    <w:p w14:paraId="73C425F4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Patrocínio de instituição internacional</w:t>
      </w:r>
    </w:p>
    <w:p w14:paraId="73C425F5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Doações de Pessoas Físicas</w:t>
      </w:r>
    </w:p>
    <w:p w14:paraId="73C425F6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Doações de Empresas</w:t>
      </w:r>
    </w:p>
    <w:p w14:paraId="73C425F7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Cobrança de ingressos</w:t>
      </w:r>
    </w:p>
    <w:p w14:paraId="73C425F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Outros</w:t>
      </w:r>
    </w:p>
    <w:p w14:paraId="73C425F9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14:paraId="73C425FA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12.1. O projeto prevê a venda de produtos/ingressos?</w:t>
      </w:r>
    </w:p>
    <w:p w14:paraId="73C425FB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(Detalhe onde os recursos arrecadados serão aplicados no projeto.)</w:t>
      </w:r>
    </w:p>
    <w:p w14:paraId="73C425FC" w14:textId="77777777" w:rsidR="008750C0" w:rsidRDefault="008C7F6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13. PLANILHA ORÇAMENTÁRIA</w:t>
      </w:r>
    </w:p>
    <w:p w14:paraId="73C425FD" w14:textId="77777777" w:rsidR="008750C0" w:rsidRDefault="008C7F6A">
      <w:pPr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Preencha a tabela informando todas as despesas indicando as metas às quais elas estão relacionadas.</w:t>
      </w:r>
    </w:p>
    <w:p w14:paraId="73C425FE" w14:textId="3A340467" w:rsidR="008750C0" w:rsidRDefault="008C7F6A">
      <w:pPr>
        <w:spacing w:before="120" w:after="16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>) utilizado como a referência específica do item de despesa.</w:t>
      </w:r>
    </w:p>
    <w:tbl>
      <w:tblPr>
        <w:tblStyle w:val="a5"/>
        <w:tblW w:w="8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230"/>
        <w:gridCol w:w="1335"/>
        <w:gridCol w:w="945"/>
        <w:gridCol w:w="900"/>
        <w:gridCol w:w="1230"/>
        <w:gridCol w:w="675"/>
        <w:gridCol w:w="1215"/>
      </w:tblGrid>
      <w:tr w:rsidR="008750C0" w14:paraId="73C42607" w14:textId="77777777">
        <w:trPr>
          <w:trHeight w:val="102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5FF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 do item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0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1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2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3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unitário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4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5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6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Referência de preço</w:t>
            </w:r>
          </w:p>
        </w:tc>
      </w:tr>
      <w:tr w:rsidR="008750C0" w14:paraId="73C42610" w14:textId="77777777">
        <w:trPr>
          <w:trHeight w:val="48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8" w14:textId="77777777" w:rsidR="008750C0" w:rsidRDefault="008750C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9" w14:textId="77777777" w:rsidR="008750C0" w:rsidRDefault="008C7F6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A" w14:textId="77777777" w:rsidR="008750C0" w:rsidRDefault="008750C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B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C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D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E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0F" w14:textId="77777777" w:rsidR="008750C0" w:rsidRDefault="008750C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C42611" w14:textId="77777777" w:rsidR="008750C0" w:rsidRDefault="008750C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8750C0" w:rsidSect="008875AC">
      <w:headerReference w:type="default" r:id="rId7"/>
      <w:footerReference w:type="default" r:id="rId8"/>
      <w:type w:val="continuous"/>
      <w:pgSz w:w="11909" w:h="16834"/>
      <w:pgMar w:top="1955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610E" w14:textId="77777777" w:rsidR="00AB7B8A" w:rsidRDefault="00AB7B8A">
      <w:pPr>
        <w:spacing w:line="240" w:lineRule="auto"/>
      </w:pPr>
      <w:r>
        <w:separator/>
      </w:r>
    </w:p>
  </w:endnote>
  <w:endnote w:type="continuationSeparator" w:id="0">
    <w:p w14:paraId="334E8F0D" w14:textId="77777777" w:rsidR="00AB7B8A" w:rsidRDefault="00AB7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1651" w14:textId="77777777" w:rsidR="00AB7B8A" w:rsidRDefault="00AB7B8A">
      <w:pPr>
        <w:spacing w:line="240" w:lineRule="auto"/>
      </w:pPr>
      <w:r>
        <w:separator/>
      </w:r>
    </w:p>
  </w:footnote>
  <w:footnote w:type="continuationSeparator" w:id="0">
    <w:p w14:paraId="34F6C79F" w14:textId="77777777" w:rsidR="00AB7B8A" w:rsidRDefault="00AB7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134325390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2034801882" name="Imagem 203480188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5FE8"/>
    <w:rsid w:val="00094B00"/>
    <w:rsid w:val="000D1A0C"/>
    <w:rsid w:val="0017612C"/>
    <w:rsid w:val="001773E2"/>
    <w:rsid w:val="001A7E7A"/>
    <w:rsid w:val="001E45B2"/>
    <w:rsid w:val="002611A3"/>
    <w:rsid w:val="002A45B4"/>
    <w:rsid w:val="002B7733"/>
    <w:rsid w:val="002C5D06"/>
    <w:rsid w:val="002E1647"/>
    <w:rsid w:val="002F1186"/>
    <w:rsid w:val="002F6950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C7896"/>
    <w:rsid w:val="005D3572"/>
    <w:rsid w:val="005F6C92"/>
    <w:rsid w:val="006311FB"/>
    <w:rsid w:val="006355DC"/>
    <w:rsid w:val="006519F4"/>
    <w:rsid w:val="00666BAB"/>
    <w:rsid w:val="0066702D"/>
    <w:rsid w:val="006A252F"/>
    <w:rsid w:val="006A6444"/>
    <w:rsid w:val="006B1A0D"/>
    <w:rsid w:val="00741399"/>
    <w:rsid w:val="00745819"/>
    <w:rsid w:val="00753B06"/>
    <w:rsid w:val="007B231C"/>
    <w:rsid w:val="007D64E0"/>
    <w:rsid w:val="007F347C"/>
    <w:rsid w:val="00811837"/>
    <w:rsid w:val="00824508"/>
    <w:rsid w:val="00847B85"/>
    <w:rsid w:val="008750C0"/>
    <w:rsid w:val="008875AC"/>
    <w:rsid w:val="008A1854"/>
    <w:rsid w:val="008B2476"/>
    <w:rsid w:val="008C6834"/>
    <w:rsid w:val="008C7F6A"/>
    <w:rsid w:val="008D7A3D"/>
    <w:rsid w:val="00915F0D"/>
    <w:rsid w:val="009160BF"/>
    <w:rsid w:val="009226AC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B7B8A"/>
    <w:rsid w:val="00AC4D5B"/>
    <w:rsid w:val="00AC61F3"/>
    <w:rsid w:val="00B03738"/>
    <w:rsid w:val="00B27932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6FA"/>
    <w:rsid w:val="00D860B5"/>
    <w:rsid w:val="00D97DD4"/>
    <w:rsid w:val="00DC50F4"/>
    <w:rsid w:val="00DE2CCA"/>
    <w:rsid w:val="00E726E5"/>
    <w:rsid w:val="00E728F2"/>
    <w:rsid w:val="00EA08C6"/>
    <w:rsid w:val="00EB0F7A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975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9</cp:revision>
  <cp:lastPrinted>2023-09-26T20:26:00Z</cp:lastPrinted>
  <dcterms:created xsi:type="dcterms:W3CDTF">2023-09-27T18:38:00Z</dcterms:created>
  <dcterms:modified xsi:type="dcterms:W3CDTF">2023-10-04T12:28:00Z</dcterms:modified>
</cp:coreProperties>
</file>